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F5E18" w:rsidRPr="0070772F" w14:paraId="6539F100" w14:textId="77777777" w:rsidTr="00441E98">
        <w:trPr>
          <w:trHeight w:val="400"/>
        </w:trPr>
        <w:tc>
          <w:tcPr>
            <w:tcW w:w="9634" w:type="dxa"/>
            <w:gridSpan w:val="3"/>
          </w:tcPr>
          <w:p w14:paraId="1867E7F2" w14:textId="4E344743" w:rsidR="006F5E18" w:rsidRPr="0070772F" w:rsidRDefault="008B7FFE" w:rsidP="00441E98">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w:t>
            </w:r>
            <w:r w:rsidR="006F5E18" w:rsidRPr="0070772F">
              <w:rPr>
                <w:rFonts w:ascii="ＭＳ ゴシック" w:eastAsia="ＭＳ ゴシック" w:hAnsi="ＭＳ ゴシック" w:hint="eastAsia"/>
              </w:rPr>
              <w:t>権者記載欄</w:t>
            </w:r>
          </w:p>
        </w:tc>
      </w:tr>
      <w:tr w:rsidR="006F5E18" w:rsidRPr="0070772F" w14:paraId="79B06B4A" w14:textId="77777777" w:rsidTr="00441E98">
        <w:trPr>
          <w:trHeight w:val="238"/>
        </w:trPr>
        <w:tc>
          <w:tcPr>
            <w:tcW w:w="3343" w:type="dxa"/>
            <w:tcBorders>
              <w:top w:val="single" w:sz="24" w:space="0" w:color="auto"/>
              <w:left w:val="single" w:sz="24" w:space="0" w:color="auto"/>
              <w:bottom w:val="single" w:sz="24" w:space="0" w:color="auto"/>
              <w:right w:val="single" w:sz="24" w:space="0" w:color="auto"/>
            </w:tcBorders>
          </w:tcPr>
          <w:p w14:paraId="7ADF6EC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8A9CA11"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4B9DF1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r w:rsidR="006F5E18" w:rsidRPr="0070772F" w14:paraId="3C44076B" w14:textId="77777777" w:rsidTr="00441E98">
        <w:trPr>
          <w:trHeight w:val="273"/>
        </w:trPr>
        <w:tc>
          <w:tcPr>
            <w:tcW w:w="3343" w:type="dxa"/>
            <w:tcBorders>
              <w:top w:val="single" w:sz="24" w:space="0" w:color="auto"/>
            </w:tcBorders>
          </w:tcPr>
          <w:p w14:paraId="0010F258"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52DC235"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780337C"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bl>
    <w:p w14:paraId="18DD78E1" w14:textId="551F158C" w:rsidR="006F5E18" w:rsidRPr="0070772F" w:rsidRDefault="006F5E18" w:rsidP="006F5E1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136A17">
        <w:rPr>
          <w:rFonts w:ascii="ＭＳ ゴシック" w:eastAsia="ＭＳ ゴシック" w:hAnsi="ＭＳ ゴシック" w:hint="eastAsia"/>
          <w:color w:val="000000"/>
          <w:kern w:val="0"/>
        </w:rPr>
        <w:t>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F5E18" w:rsidRPr="0070772F" w14:paraId="4333D3B9" w14:textId="77777777" w:rsidTr="00790D82">
        <w:trPr>
          <w:trHeight w:val="10742"/>
        </w:trPr>
        <w:tc>
          <w:tcPr>
            <w:tcW w:w="9582" w:type="dxa"/>
            <w:tcBorders>
              <w:top w:val="single" w:sz="4" w:space="0" w:color="000000"/>
              <w:left w:val="single" w:sz="4" w:space="0" w:color="000000"/>
              <w:bottom w:val="single" w:sz="4" w:space="0" w:color="000000"/>
              <w:right w:val="single" w:sz="4" w:space="0" w:color="000000"/>
            </w:tcBorders>
          </w:tcPr>
          <w:p w14:paraId="0372FD86" w14:textId="77777777" w:rsidR="006F5E18" w:rsidRPr="0070772F" w:rsidRDefault="006F5E18" w:rsidP="00441E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74B07B" w14:textId="121A10A4" w:rsidR="006F5E18" w:rsidRPr="0070772F" w:rsidRDefault="006F5E18" w:rsidP="00441E9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w:t>
            </w:r>
            <w:r w:rsidR="00136A17">
              <w:rPr>
                <w:rFonts w:ascii="ＭＳ ゴシック" w:eastAsia="ＭＳ ゴシック" w:hAnsi="ＭＳ ゴシック" w:hint="eastAsia"/>
                <w:color w:val="000000"/>
                <w:kern w:val="0"/>
              </w:rPr>
              <w:t>③</w:t>
            </w:r>
            <w:r w:rsidRPr="0070772F">
              <w:rPr>
                <w:rFonts w:ascii="ＭＳ ゴシック" w:eastAsia="ＭＳ ゴシック" w:hAnsi="ＭＳ ゴシック" w:hint="eastAsia"/>
                <w:color w:val="000000"/>
                <w:kern w:val="0"/>
              </w:rPr>
              <w:t>）</w:t>
            </w:r>
          </w:p>
          <w:p w14:paraId="30A33E5E" w14:textId="77777777" w:rsidR="006F5E18" w:rsidRPr="00136A17"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9C7458" w14:textId="6E61DFE3"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F01AC">
              <w:rPr>
                <w:rFonts w:ascii="ＭＳ ゴシック" w:eastAsia="ＭＳ ゴシック" w:hAnsi="ＭＳ ゴシック"/>
                <w:color w:val="000000"/>
                <w:kern w:val="0"/>
              </w:rPr>
              <w:t xml:space="preserve">   </w:t>
            </w:r>
            <w:r w:rsidR="001F01AC">
              <w:rPr>
                <w:rFonts w:ascii="ＭＳ ゴシック" w:eastAsia="ＭＳ ゴシック" w:hAnsi="ＭＳ ゴシック" w:hint="eastAsia"/>
                <w:color w:val="000000"/>
                <w:kern w:val="0"/>
              </w:rPr>
              <w:t xml:space="preserve"> </w:t>
            </w:r>
            <w:r w:rsidR="001F01A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年</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月</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日</w:t>
            </w:r>
          </w:p>
          <w:p w14:paraId="6A27FF6D" w14:textId="4065D64D"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A52C17">
              <w:rPr>
                <w:rFonts w:ascii="ＭＳ ゴシック" w:eastAsia="ＭＳ ゴシック" w:hAnsi="ＭＳ ゴシック" w:hint="eastAsia"/>
                <w:color w:val="000000"/>
                <w:kern w:val="0"/>
                <w:lang w:eastAsia="zh-TW"/>
              </w:rPr>
              <w:t>銚子市長　越 川 信 一</w:t>
            </w:r>
            <w:r w:rsidRPr="0070772F">
              <w:rPr>
                <w:rFonts w:ascii="ＭＳ ゴシック" w:eastAsia="ＭＳ ゴシック" w:hAnsi="ＭＳ ゴシック" w:hint="eastAsia"/>
                <w:color w:val="000000"/>
                <w:kern w:val="0"/>
                <w:lang w:eastAsia="zh-TW"/>
              </w:rPr>
              <w:t xml:space="preserve">　殿</w:t>
            </w:r>
          </w:p>
          <w:p w14:paraId="1B7EDFED" w14:textId="77777777" w:rsidR="006F5E18" w:rsidRPr="00A52C17"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D61588B"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4A8EB758" w14:textId="77777777" w:rsidR="006F5E18" w:rsidRDefault="006F5E18" w:rsidP="00441E98">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10C6C5" w14:textId="5756C563" w:rsidR="00A52C17" w:rsidRPr="00407B16" w:rsidRDefault="00A52C17" w:rsidP="00441E98">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00407B16"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601C85B5" w14:textId="1B9729EC"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sidR="00A52C17">
              <w:rPr>
                <w:rFonts w:ascii="ＭＳ ゴシック" w:eastAsia="ＭＳ ゴシック" w:hAnsi="ＭＳ ゴシック" w:hint="eastAsia"/>
                <w:color w:val="000000"/>
                <w:kern w:val="0"/>
                <w:u w:val="single" w:color="000000"/>
              </w:rPr>
              <w:t xml:space="preserve"> </w:t>
            </w:r>
            <w:r w:rsidR="00A52C17">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1424952"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7039D17" w14:textId="77777777" w:rsidR="006F5E18" w:rsidRPr="0070772F" w:rsidRDefault="006F5E18" w:rsidP="001F01AC">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0AE4E13" w14:textId="77777777" w:rsidR="006F5E18" w:rsidRPr="0070772F" w:rsidRDefault="006F5E18" w:rsidP="00441E98">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F5E18" w:rsidRPr="0070772F" w14:paraId="1C7F0E78" w14:textId="77777777" w:rsidTr="00441E98">
              <w:trPr>
                <w:trHeight w:val="372"/>
              </w:trPr>
              <w:tc>
                <w:tcPr>
                  <w:tcW w:w="3163" w:type="dxa"/>
                  <w:tcBorders>
                    <w:top w:val="single" w:sz="24" w:space="0" w:color="auto"/>
                    <w:left w:val="single" w:sz="24" w:space="0" w:color="auto"/>
                    <w:bottom w:val="single" w:sz="24" w:space="0" w:color="auto"/>
                    <w:right w:val="single" w:sz="24" w:space="0" w:color="auto"/>
                  </w:tcBorders>
                </w:tcPr>
                <w:p w14:paraId="49F61D1F" w14:textId="77777777" w:rsidR="006F5E18" w:rsidRPr="0070772F" w:rsidRDefault="006F5E18" w:rsidP="00441E9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1C80F86"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308325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F5E18" w:rsidRPr="0070772F" w14:paraId="5D49C087" w14:textId="77777777" w:rsidTr="00441E98">
              <w:trPr>
                <w:trHeight w:val="388"/>
              </w:trPr>
              <w:tc>
                <w:tcPr>
                  <w:tcW w:w="3163" w:type="dxa"/>
                  <w:tcBorders>
                    <w:top w:val="single" w:sz="24" w:space="0" w:color="auto"/>
                  </w:tcBorders>
                </w:tcPr>
                <w:p w14:paraId="515ACF42"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3CE03A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16DD323"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3A41D82" w14:textId="4A09299F" w:rsidR="001F01AC" w:rsidRDefault="006F5E18" w:rsidP="001F01AC">
            <w:pPr>
              <w:suppressAutoHyphens/>
              <w:kinsoku w:val="0"/>
              <w:overflowPunct w:val="0"/>
              <w:autoSpaceDE w:val="0"/>
              <w:autoSpaceDN w:val="0"/>
              <w:adjustRightInd w:val="0"/>
              <w:spacing w:beforeLines="50" w:before="120"/>
              <w:ind w:leftChars="50" w:left="105"/>
              <w:jc w:val="left"/>
              <w:textAlignment w:val="baseline"/>
              <w:rPr>
                <w:rFonts w:ascii="ＭＳ ゴシック" w:eastAsia="ＭＳ ゴシック" w:hAnsi="ＭＳ ゴシック"/>
                <w:color w:val="000000"/>
                <w:spacing w:val="16"/>
                <w:kern w:val="0"/>
                <w:sz w:val="20"/>
                <w:szCs w:val="22"/>
              </w:rPr>
            </w:pPr>
            <w:r w:rsidRPr="001F01AC">
              <w:rPr>
                <w:rFonts w:ascii="ＭＳ ゴシック" w:eastAsia="ＭＳ ゴシック" w:hAnsi="ＭＳ ゴシック" w:hint="eastAsia"/>
                <w:color w:val="000000"/>
                <w:spacing w:val="16"/>
                <w:kern w:val="0"/>
                <w:sz w:val="20"/>
                <w:szCs w:val="22"/>
              </w:rPr>
              <w:t>※表には営んでいる事業が属する業種</w:t>
            </w:r>
            <w:r w:rsidR="001F01AC" w:rsidRP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日本標準産業分類の細分類番号と細分類業種名</w:t>
            </w:r>
            <w:r w:rsidR="001F01AC" w:rsidRP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を全て記載</w:t>
            </w:r>
            <w:r w:rsid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当該業種は全て指定業種であることが必要</w:t>
            </w:r>
            <w:r w:rsid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。当該業種が複数ある場合には、</w:t>
            </w:r>
          </w:p>
          <w:p w14:paraId="716BDA93" w14:textId="2B00AAC5" w:rsidR="006F5E18" w:rsidRPr="001F01AC" w:rsidRDefault="006F5E18" w:rsidP="001F01AC">
            <w:pPr>
              <w:suppressAutoHyphens/>
              <w:kinsoku w:val="0"/>
              <w:overflowPunct w:val="0"/>
              <w:autoSpaceDE w:val="0"/>
              <w:autoSpaceDN w:val="0"/>
              <w:adjustRightInd w:val="0"/>
              <w:spacing w:afterLines="50" w:after="120"/>
              <w:ind w:firstLineChars="50" w:firstLine="116"/>
              <w:jc w:val="left"/>
              <w:textAlignment w:val="baseline"/>
              <w:rPr>
                <w:rFonts w:ascii="ＭＳ ゴシック" w:eastAsia="ＭＳ ゴシック" w:hAnsi="ＭＳ ゴシック"/>
                <w:color w:val="000000"/>
                <w:spacing w:val="16"/>
                <w:kern w:val="0"/>
                <w:sz w:val="18"/>
                <w:szCs w:val="21"/>
              </w:rPr>
            </w:pPr>
            <w:r w:rsidRPr="001F01AC">
              <w:rPr>
                <w:rFonts w:ascii="ＭＳ ゴシック" w:eastAsia="ＭＳ ゴシック" w:hAnsi="ＭＳ ゴシック" w:hint="eastAsia"/>
                <w:color w:val="000000"/>
                <w:spacing w:val="16"/>
                <w:kern w:val="0"/>
                <w:sz w:val="20"/>
                <w:szCs w:val="22"/>
              </w:rPr>
              <w:t>その中で、最近１年間で最も売上高等が大きい事業が属する業種を左上の太枠に記載。</w:t>
            </w:r>
          </w:p>
          <w:p w14:paraId="51AD29F2" w14:textId="77777777" w:rsidR="006F5E18" w:rsidRPr="00D43113" w:rsidRDefault="006F5E18" w:rsidP="001F01AC">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B2EFC28" w14:textId="4E476B3E"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1F01AC">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548C832A" w14:textId="77777777" w:rsidR="006F5E18" w:rsidRPr="001F01AC"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D90CD2F"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271C3F45"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1B40094"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86DE51" w14:textId="77777777" w:rsidR="006F5E18" w:rsidRPr="0070772F" w:rsidRDefault="006F5E18" w:rsidP="00441E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5E0BBE3D" w14:textId="77777777" w:rsidR="006F5E18" w:rsidRPr="0070772F" w:rsidRDefault="006F5E18" w:rsidP="00136A17">
            <w:pPr>
              <w:suppressAutoHyphens/>
              <w:kinsoku w:val="0"/>
              <w:overflowPunct w:val="0"/>
              <w:autoSpaceDE w:val="0"/>
              <w:autoSpaceDN w:val="0"/>
              <w:adjustRightInd w:val="0"/>
              <w:spacing w:afterLines="50" w:after="12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038E21D3" w14:textId="46460DF7" w:rsidR="006F5E18" w:rsidRPr="0070772F" w:rsidRDefault="006F5E18" w:rsidP="00441E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w:t>
            </w:r>
            <w:r w:rsidR="00136A17">
              <w:rPr>
                <w:rFonts w:ascii="ＭＳ ゴシック" w:eastAsia="ＭＳ ゴシック" w:hAnsi="ＭＳ ゴシック" w:hint="eastAsia"/>
                <w:color w:val="000000"/>
                <w:kern w:val="0"/>
              </w:rPr>
              <w:t>直前</w:t>
            </w:r>
            <w:r w:rsidRPr="0070772F">
              <w:rPr>
                <w:rFonts w:ascii="ＭＳ ゴシック" w:eastAsia="ＭＳ ゴシック" w:hAnsi="ＭＳ ゴシック" w:hint="eastAsia"/>
                <w:color w:val="000000"/>
                <w:kern w:val="0"/>
              </w:rPr>
              <w:t>３か月間の</w:t>
            </w:r>
            <w:r w:rsidR="00136A17">
              <w:rPr>
                <w:rFonts w:ascii="ＭＳ ゴシック" w:eastAsia="ＭＳ ゴシック" w:hAnsi="ＭＳ ゴシック" w:hint="eastAsia"/>
                <w:color w:val="000000"/>
                <w:kern w:val="0"/>
              </w:rPr>
              <w:t>月平均</w:t>
            </w:r>
            <w:r w:rsidRPr="0070772F">
              <w:rPr>
                <w:rFonts w:ascii="ＭＳ ゴシック" w:eastAsia="ＭＳ ゴシック" w:hAnsi="ＭＳ ゴシック" w:hint="eastAsia"/>
                <w:color w:val="000000"/>
                <w:kern w:val="0"/>
              </w:rPr>
              <w:t>売上高等</w:t>
            </w:r>
          </w:p>
          <w:p w14:paraId="7EB45232" w14:textId="77777777" w:rsidR="006F5E18" w:rsidRPr="0070772F" w:rsidRDefault="006F5E18" w:rsidP="00441E9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66C2515B" w14:textId="77777777"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686A0D" w14:textId="150BF855" w:rsidR="00790D82" w:rsidRPr="0070772F" w:rsidRDefault="00790D82" w:rsidP="00790D82">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銚観第　　</w:t>
            </w:r>
            <w:r w:rsidRPr="0070772F">
              <w:rPr>
                <w:rFonts w:ascii="ＭＳ ゴシック" w:eastAsia="ＭＳ ゴシック" w:hAnsi="ＭＳ ゴシック" w:hint="eastAsia"/>
                <w:color w:val="000000"/>
                <w:spacing w:val="16"/>
                <w:kern w:val="0"/>
                <w:lang w:eastAsia="zh-TW"/>
              </w:rPr>
              <w:t>号</w:t>
            </w:r>
            <w:r>
              <w:rPr>
                <w:rFonts w:ascii="ＭＳ ゴシック" w:eastAsia="ＭＳ ゴシック" w:hAnsi="ＭＳ ゴシック" w:hint="eastAsia"/>
                <w:color w:val="000000"/>
                <w:spacing w:val="16"/>
                <w:kern w:val="0"/>
                <w:lang w:eastAsia="zh-TW"/>
              </w:rPr>
              <w:t xml:space="preserve">　 </w:t>
            </w:r>
            <w:r w:rsidR="006A790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令和　　 </w:t>
            </w:r>
            <w:r w:rsidRPr="0070772F">
              <w:rPr>
                <w:rFonts w:ascii="ＭＳ ゴシック" w:eastAsia="ＭＳ ゴシック" w:hAnsi="ＭＳ ゴシック" w:hint="eastAsia"/>
                <w:color w:val="000000"/>
                <w:spacing w:val="16"/>
                <w:kern w:val="0"/>
                <w:lang w:eastAsia="zh-TW"/>
              </w:rPr>
              <w:t>年</w:t>
            </w:r>
            <w:r>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月</w:t>
            </w:r>
            <w:r>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日</w:t>
            </w:r>
          </w:p>
          <w:p w14:paraId="0AB95B27" w14:textId="77777777" w:rsidR="00790D82" w:rsidRPr="0070772F" w:rsidRDefault="00790D82" w:rsidP="00790D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03EAA643" w14:textId="77777777" w:rsidR="00790D82" w:rsidRDefault="00790D82" w:rsidP="00790D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EEAB83B" w14:textId="77777777" w:rsidR="00790D82" w:rsidRPr="00D43113" w:rsidRDefault="00790D82" w:rsidP="00790D82">
            <w:pPr>
              <w:suppressAutoHyphens/>
              <w:kinsoku w:val="0"/>
              <w:wordWrap w:val="0"/>
              <w:overflowPunct w:val="0"/>
              <w:autoSpaceDE w:val="0"/>
              <w:autoSpaceDN w:val="0"/>
              <w:adjustRightInd w:val="0"/>
              <w:spacing w:afterLines="50" w:after="120"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1EC4F650" w14:textId="77777777" w:rsidR="006F5E18" w:rsidRDefault="00790D82" w:rsidP="00790D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kern w:val="0"/>
                <w:lang w:eastAsia="zh-TW"/>
              </w:rPr>
              <w:t>銚子市長　越 川 信 一</w:t>
            </w:r>
          </w:p>
          <w:p w14:paraId="26EF3E40" w14:textId="459A9914" w:rsidR="00790D82" w:rsidRPr="00790D82" w:rsidRDefault="00790D82" w:rsidP="00790D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51A700B5" w14:textId="4F4CFFDD" w:rsidR="007C3101" w:rsidRPr="0070772F" w:rsidRDefault="007C3101" w:rsidP="007C3101">
      <w:pPr>
        <w:suppressAutoHyphens/>
        <w:wordWrap w:val="0"/>
        <w:spacing w:beforeLines="50" w:before="120"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0ED30283" w14:textId="77777777" w:rsidR="007C3101" w:rsidRPr="0070772F" w:rsidRDefault="007C3101" w:rsidP="007C310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0141E80" w14:textId="77777777" w:rsidR="007C3101" w:rsidRPr="0070772F" w:rsidRDefault="007C3101" w:rsidP="007C310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EE2F635" w14:textId="77777777" w:rsidR="007C3101" w:rsidRPr="0070772F" w:rsidRDefault="007C3101" w:rsidP="007C310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40C23B2" w14:textId="77777777" w:rsidR="007C3101" w:rsidRPr="00AE53CB" w:rsidRDefault="007C3101" w:rsidP="007C3101">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0C258B3" w14:textId="77777777" w:rsidR="007C3101" w:rsidRPr="004D4D38" w:rsidRDefault="007C3101" w:rsidP="007C3101">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383CAD3" w14:textId="7F9B9121" w:rsidR="000E774A" w:rsidRPr="007C3101" w:rsidRDefault="007C3101" w:rsidP="007C3101">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C3101">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sectPr w:rsidR="000E774A" w:rsidRPr="007C3101" w:rsidSect="007C3101">
      <w:pgSz w:w="11906" w:h="16838"/>
      <w:pgMar w:top="1021" w:right="1134" w:bottom="73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9D44" w14:textId="77777777" w:rsidR="006F5E18" w:rsidRDefault="006F5E18" w:rsidP="006F5E18">
      <w:r>
        <w:separator/>
      </w:r>
    </w:p>
  </w:endnote>
  <w:endnote w:type="continuationSeparator" w:id="0">
    <w:p w14:paraId="574FBD5A" w14:textId="77777777" w:rsidR="006F5E18" w:rsidRDefault="006F5E18" w:rsidP="006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B064" w14:textId="77777777" w:rsidR="006F5E18" w:rsidRDefault="006F5E18" w:rsidP="006F5E18">
      <w:r>
        <w:separator/>
      </w:r>
    </w:p>
  </w:footnote>
  <w:footnote w:type="continuationSeparator" w:id="0">
    <w:p w14:paraId="616789EC" w14:textId="77777777" w:rsidR="006F5E18" w:rsidRDefault="006F5E18" w:rsidP="006F5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44870748">
    <w:abstractNumId w:val="1"/>
  </w:num>
  <w:num w:numId="2" w16cid:durableId="83067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C1"/>
    <w:rsid w:val="00076EA9"/>
    <w:rsid w:val="000807C1"/>
    <w:rsid w:val="000E774A"/>
    <w:rsid w:val="00136A17"/>
    <w:rsid w:val="001F01AC"/>
    <w:rsid w:val="00407B16"/>
    <w:rsid w:val="006A7909"/>
    <w:rsid w:val="006F5E18"/>
    <w:rsid w:val="00790D82"/>
    <w:rsid w:val="007C3101"/>
    <w:rsid w:val="008B7FFE"/>
    <w:rsid w:val="00A52C17"/>
    <w:rsid w:val="00B67C00"/>
    <w:rsid w:val="00DA536C"/>
    <w:rsid w:val="00DB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A66D4"/>
  <w15:chartTrackingRefBased/>
  <w15:docId w15:val="{57E61A6D-B442-47EC-841C-2B390E6B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E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E18"/>
    <w:pPr>
      <w:tabs>
        <w:tab w:val="center" w:pos="4252"/>
        <w:tab w:val="right" w:pos="8504"/>
      </w:tabs>
      <w:snapToGrid w:val="0"/>
    </w:pPr>
  </w:style>
  <w:style w:type="character" w:customStyle="1" w:styleId="a4">
    <w:name w:val="ヘッダー (文字)"/>
    <w:basedOn w:val="a0"/>
    <w:link w:val="a3"/>
    <w:uiPriority w:val="99"/>
    <w:rsid w:val="006F5E18"/>
  </w:style>
  <w:style w:type="paragraph" w:styleId="a5">
    <w:name w:val="footer"/>
    <w:basedOn w:val="a"/>
    <w:link w:val="a6"/>
    <w:uiPriority w:val="99"/>
    <w:unhideWhenUsed/>
    <w:rsid w:val="006F5E18"/>
    <w:pPr>
      <w:tabs>
        <w:tab w:val="center" w:pos="4252"/>
        <w:tab w:val="right" w:pos="8504"/>
      </w:tabs>
      <w:snapToGrid w:val="0"/>
    </w:pPr>
  </w:style>
  <w:style w:type="character" w:customStyle="1" w:styleId="a6">
    <w:name w:val="フッター (文字)"/>
    <w:basedOn w:val="a0"/>
    <w:link w:val="a5"/>
    <w:uiPriority w:val="99"/>
    <w:rsid w:val="006F5E18"/>
  </w:style>
  <w:style w:type="paragraph" w:styleId="a7">
    <w:name w:val="List Paragraph"/>
    <w:basedOn w:val="a"/>
    <w:qFormat/>
    <w:rsid w:val="006F5E18"/>
    <w:pPr>
      <w:ind w:leftChars="400" w:left="840"/>
    </w:pPr>
    <w:rPr>
      <w:szCs w:val="22"/>
    </w:rPr>
  </w:style>
  <w:style w:type="paragraph" w:styleId="a8">
    <w:name w:val="Closing"/>
    <w:basedOn w:val="a"/>
    <w:link w:val="a9"/>
    <w:rsid w:val="006F5E18"/>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6F5E1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